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3"/>
      </w:tblGrid>
      <w:tr w:rsidR="001D7956" w:rsidRPr="001D7956" w:rsidTr="001D7956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6"/>
              <w:gridCol w:w="4727"/>
            </w:tblGrid>
            <w:tr w:rsidR="001D7956" w:rsidRPr="001D795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1D7956" w:rsidRPr="001D7956" w:rsidRDefault="001D7956" w:rsidP="001D79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7956" w:rsidRPr="001D7956" w:rsidTr="001D7956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1D7956" w:rsidRPr="001D7956" w:rsidRDefault="001D7956" w:rsidP="001D795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7956" w:rsidRPr="001D7956" w:rsidRDefault="001D7956" w:rsidP="001D795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1D795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38</w:t>
            </w:r>
          </w:p>
          <w:p w:rsidR="001D7956" w:rsidRPr="001D7956" w:rsidRDefault="001D7956" w:rsidP="001D79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7956" w:rsidRPr="001D7956" w:rsidRDefault="001D7956" w:rsidP="001D7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95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1D7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Рыба, запечённая под молочным соусом</w:t>
            </w:r>
            <w:r w:rsidRPr="001D795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D7956" w:rsidRPr="001D7956" w:rsidRDefault="001D7956" w:rsidP="001D7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956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38</w:t>
            </w:r>
          </w:p>
        </w:tc>
      </w:tr>
      <w:tr w:rsidR="001D7956" w:rsidRPr="001D7956" w:rsidTr="001D7956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52"/>
              <w:gridCol w:w="727"/>
              <w:gridCol w:w="878"/>
              <w:gridCol w:w="637"/>
              <w:gridCol w:w="727"/>
              <w:gridCol w:w="878"/>
              <w:gridCol w:w="638"/>
            </w:tblGrid>
            <w:tr w:rsidR="001D7956" w:rsidRPr="001D7956" w:rsidTr="00EA1DC4">
              <w:trPr>
                <w:tblCellSpacing w:w="0" w:type="dxa"/>
              </w:trPr>
              <w:tc>
                <w:tcPr>
                  <w:tcW w:w="262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1D7956" w:rsidRPr="001D7956" w:rsidTr="00EA1DC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1D7956" w:rsidRPr="001D79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Минтай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EA1DC4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47.10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EA1DC4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EA1DC4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62.35</w:t>
                  </w:r>
                </w:p>
              </w:tc>
            </w:tr>
            <w:tr w:rsidR="001D7956" w:rsidRPr="001D79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Полуфабрикат: припущенная рыба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EA1DC4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1D7956" w:rsidRPr="001D79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EA1DC4" w:rsidRPr="001D79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CC30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CC30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CC30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CC30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CC30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CC30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EA1DC4" w:rsidRPr="001D79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EA1DC4" w:rsidRPr="001D79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соус молочный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A1DC4" w:rsidRPr="001D79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1DC4" w:rsidRPr="001D7956" w:rsidRDefault="00EA1DC4" w:rsidP="00EA1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1D7956" w:rsidRPr="001D7956" w:rsidRDefault="001D7956" w:rsidP="001D79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7956" w:rsidRPr="001D7956" w:rsidTr="001D7956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1D7956" w:rsidRPr="001D7956" w:rsidRDefault="001D7956" w:rsidP="001D79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7956" w:rsidRPr="001D7956" w:rsidTr="001D7956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1D7956" w:rsidRPr="001D7956" w:rsidRDefault="001D7956" w:rsidP="001D79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7956" w:rsidRPr="001D7956" w:rsidRDefault="001D7956" w:rsidP="001D7956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7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1D7956" w:rsidRPr="001D7956" w:rsidRDefault="001D7956" w:rsidP="001D7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956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Подготовленную рыбу нарезают на филе с кожей без костей, припускают. Заливают соусом молочным, запекают. Для получения молочного соуса: белую жировую мучную </w:t>
            </w:r>
            <w:proofErr w:type="spellStart"/>
            <w:r w:rsidRPr="001D7956">
              <w:rPr>
                <w:rFonts w:ascii="Times New Roman" w:eastAsia="Times New Roman" w:hAnsi="Times New Roman" w:cs="Times New Roman"/>
                <w:lang w:eastAsia="ru-RU"/>
              </w:rPr>
              <w:t>пассеровку</w:t>
            </w:r>
            <w:proofErr w:type="spellEnd"/>
            <w:r w:rsidRPr="001D7956">
              <w:rPr>
                <w:rFonts w:ascii="Times New Roman" w:eastAsia="Times New Roman" w:hAnsi="Times New Roman" w:cs="Times New Roman"/>
                <w:lang w:eastAsia="ru-RU"/>
              </w:rPr>
              <w:t xml:space="preserve"> разводят горячим молоком, кипятят и заправляют солью.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31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668"/>
              <w:gridCol w:w="556"/>
              <w:gridCol w:w="445"/>
            </w:tblGrid>
            <w:tr w:rsidR="001D7956" w:rsidRPr="001D7956" w:rsidTr="001D7956">
              <w:trPr>
                <w:tblCellSpacing w:w="0" w:type="dxa"/>
              </w:trPr>
              <w:tc>
                <w:tcPr>
                  <w:tcW w:w="73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6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6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6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8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1D7956" w:rsidRPr="001D7956" w:rsidTr="001D795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1D7956" w:rsidRPr="001D7956" w:rsidTr="00F42618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Рыба, запечённая под молочным соусом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EA1DC4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2.7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EA1DC4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EA1DC4" w:rsidP="001D79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7956">
                    <w:rPr>
                      <w:rFonts w:ascii="Times New Roman" w:eastAsia="Times New Roman" w:hAnsi="Times New Roman" w:cs="Times New Roman"/>
                      <w:lang w:eastAsia="ru-RU"/>
                    </w:rPr>
                    <w:t>0.4</w:t>
                  </w:r>
                  <w:r w:rsidR="00EA1DC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1D7956" w:rsidRPr="001D7956" w:rsidTr="00F4261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1D7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8</w:t>
                  </w:r>
                  <w:r w:rsidR="00EA1DC4">
                    <w:t>6</w:t>
                  </w:r>
                  <w:r w:rsidRPr="001D7956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9.</w:t>
                  </w:r>
                  <w:r w:rsidR="00EA1DC4"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3.6</w:t>
                  </w:r>
                  <w:r w:rsidR="00EA1DC4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3.</w:t>
                  </w:r>
                  <w:r w:rsidR="00EA1DC4"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EA1DC4">
                  <w:pPr>
                    <w:jc w:val="center"/>
                  </w:pPr>
                  <w:r>
                    <w:t>83.15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>
                  <w:pPr>
                    <w:jc w:val="center"/>
                  </w:pPr>
                  <w:r w:rsidRPr="001D7956"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>
                  <w:pPr>
                    <w:jc w:val="center"/>
                  </w:pPr>
                  <w:r w:rsidRPr="001D7956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>
                  <w:pPr>
                    <w:jc w:val="center"/>
                  </w:pPr>
                  <w:r w:rsidRPr="001D7956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0.3</w:t>
                  </w:r>
                  <w:r w:rsidR="00EA1DC4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4</w:t>
                  </w:r>
                  <w:r w:rsidR="00EA1DC4">
                    <w:t>9</w:t>
                  </w:r>
                  <w:r w:rsidRPr="001D7956">
                    <w:t>.</w:t>
                  </w:r>
                  <w:r w:rsidR="00EA1DC4"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119</w:t>
                  </w:r>
                  <w:r w:rsidR="00EA1DC4">
                    <w:t>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3</w:t>
                  </w:r>
                  <w:r w:rsidR="00EA1DC4">
                    <w:t>5</w:t>
                  </w:r>
                  <w:r w:rsidRPr="001D7956">
                    <w:t>.</w:t>
                  </w:r>
                  <w:r w:rsidR="00EA1DC4"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7956" w:rsidRPr="001D7956" w:rsidRDefault="001D7956" w:rsidP="00EA1DC4">
                  <w:pPr>
                    <w:jc w:val="center"/>
                  </w:pPr>
                  <w:r w:rsidRPr="001D7956">
                    <w:t>0.</w:t>
                  </w:r>
                  <w:r w:rsidR="00EA1DC4">
                    <w:t>61</w:t>
                  </w:r>
                </w:p>
              </w:tc>
            </w:tr>
          </w:tbl>
          <w:p w:rsidR="001D7956" w:rsidRPr="001D7956" w:rsidRDefault="001D7956" w:rsidP="001D7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F5306" w:rsidRPr="001D7956" w:rsidRDefault="004F5306"/>
    <w:sectPr w:rsidR="004F5306" w:rsidRPr="001D7956" w:rsidSect="004F5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7956"/>
    <w:rsid w:val="001D7956"/>
    <w:rsid w:val="004F5306"/>
    <w:rsid w:val="00CF1C86"/>
    <w:rsid w:val="00EA1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06"/>
  </w:style>
  <w:style w:type="paragraph" w:styleId="3">
    <w:name w:val="heading 3"/>
    <w:basedOn w:val="a"/>
    <w:link w:val="30"/>
    <w:uiPriority w:val="9"/>
    <w:qFormat/>
    <w:rsid w:val="001D79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D79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79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D79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D7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2015-04-15T05:50:00Z</dcterms:created>
  <dcterms:modified xsi:type="dcterms:W3CDTF">2018-02-28T09:51:00Z</dcterms:modified>
</cp:coreProperties>
</file>